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5F0A" w14:textId="77777777" w:rsidR="00AF3689" w:rsidRPr="00576D47" w:rsidRDefault="007C739F" w:rsidP="00815875"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057C9DF" wp14:editId="02E84463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7010400" cy="40005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04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FE72F2" w14:textId="77777777" w:rsidR="00815875" w:rsidRPr="00A92ABB" w:rsidRDefault="00815875" w:rsidP="00815875">
                            <w:pPr>
                              <w:widowControl w:val="0"/>
                              <w:spacing w:line="840" w:lineRule="exact"/>
                              <w:rPr>
                                <w:rFonts w:ascii="Arial" w:hAnsi="Arial" w:cs="Arial"/>
                                <w:color w:val="auto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80"/>
                                <w:szCs w:val="80"/>
                              </w:rPr>
                              <w:t xml:space="preserve">                          </w:t>
                            </w:r>
                            <w:r w:rsidRPr="00A92ABB">
                              <w:rPr>
                                <w:rFonts w:ascii="Arial" w:hAnsi="Arial" w:cs="Arial"/>
                                <w:color w:val="auto"/>
                                <w:sz w:val="80"/>
                                <w:szCs w:val="80"/>
                              </w:rPr>
                              <w:t xml:space="preserve">Lycée Cuvier    </w:t>
                            </w:r>
                          </w:p>
                          <w:p w14:paraId="3F8CA93F" w14:textId="77777777" w:rsidR="00815875" w:rsidRDefault="00815875" w:rsidP="00815875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80"/>
                                <w:szCs w:val="80"/>
                              </w:rPr>
                              <w:t xml:space="preserve">                        Montbéliard</w:t>
                            </w:r>
                          </w:p>
                          <w:p w14:paraId="1245AEFB" w14:textId="77777777" w:rsidR="00815875" w:rsidRPr="00A92ABB" w:rsidRDefault="00815875" w:rsidP="00815875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80"/>
                                <w:szCs w:val="80"/>
                              </w:rPr>
                            </w:pPr>
                          </w:p>
                          <w:p w14:paraId="1656858A" w14:textId="77777777" w:rsidR="00815875" w:rsidRDefault="00815875" w:rsidP="00815875">
                            <w:pPr>
                              <w:widowControl w:val="0"/>
                              <w:spacing w:line="840" w:lineRule="exact"/>
                              <w:rPr>
                                <w:rFonts w:ascii="Arial" w:hAnsi="Arial" w:cs="Arial"/>
                                <w:b/>
                                <w:color w:val="auto"/>
                                <w:sz w:val="72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80"/>
                                <w:szCs w:val="80"/>
                              </w:rPr>
                              <w:t xml:space="preserve">                       </w:t>
                            </w:r>
                            <w:r w:rsidRPr="00393FE7">
                              <w:rPr>
                                <w:rFonts w:ascii="Arial" w:hAnsi="Arial" w:cs="Arial"/>
                                <w:b/>
                                <w:color w:val="auto"/>
                                <w:sz w:val="72"/>
                                <w:szCs w:val="80"/>
                              </w:rPr>
                              <w:t>Section Sportive</w:t>
                            </w:r>
                          </w:p>
                          <w:p w14:paraId="104DB502" w14:textId="77777777" w:rsidR="00815875" w:rsidRPr="00393FE7" w:rsidRDefault="00815875" w:rsidP="00815875">
                            <w:pPr>
                              <w:widowControl w:val="0"/>
                              <w:spacing w:line="840" w:lineRule="exact"/>
                              <w:rPr>
                                <w:rFonts w:ascii="Arial" w:hAnsi="Arial" w:cs="Arial"/>
                                <w:b/>
                                <w:color w:val="auto"/>
                                <w:sz w:val="72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72"/>
                                <w:szCs w:val="80"/>
                              </w:rPr>
                              <w:t xml:space="preserve">                                 Scolaire</w:t>
                            </w:r>
                          </w:p>
                          <w:p w14:paraId="1025D835" w14:textId="77777777" w:rsidR="00815875" w:rsidRPr="00665834" w:rsidRDefault="00815875" w:rsidP="00815875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80"/>
                                <w:szCs w:val="80"/>
                              </w:rPr>
                            </w:pPr>
                            <w:r w:rsidRPr="00393FE7">
                              <w:rPr>
                                <w:rFonts w:ascii="Arial" w:hAnsi="Arial" w:cs="Arial"/>
                                <w:b/>
                                <w:color w:val="auto"/>
                                <w:sz w:val="72"/>
                                <w:szCs w:val="8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72"/>
                                <w:szCs w:val="80"/>
                              </w:rPr>
                              <w:t xml:space="preserve">   </w:t>
                            </w:r>
                            <w:r w:rsidRPr="00665834">
                              <w:rPr>
                                <w:rFonts w:ascii="Arial" w:hAnsi="Arial" w:cs="Arial"/>
                                <w:b/>
                                <w:color w:val="auto"/>
                                <w:sz w:val="80"/>
                                <w:szCs w:val="80"/>
                              </w:rPr>
                              <w:t>HAND – BALL</w:t>
                            </w:r>
                          </w:p>
                          <w:p w14:paraId="16E431DD" w14:textId="77777777" w:rsidR="00815875" w:rsidRPr="00665834" w:rsidRDefault="00815875" w:rsidP="00815875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48"/>
                                <w:szCs w:val="80"/>
                              </w:rPr>
                            </w:pPr>
                            <w:r w:rsidRPr="00393FE7">
                              <w:rPr>
                                <w:rFonts w:ascii="Arial" w:hAnsi="Arial" w:cs="Arial"/>
                                <w:b/>
                                <w:color w:val="auto"/>
                                <w:sz w:val="72"/>
                                <w:szCs w:val="8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72"/>
                                <w:szCs w:val="80"/>
                              </w:rPr>
                              <w:t xml:space="preserve">                      </w:t>
                            </w:r>
                            <w:r w:rsidRPr="00665834">
                              <w:rPr>
                                <w:rFonts w:ascii="Arial" w:hAnsi="Arial" w:cs="Arial"/>
                                <w:b/>
                                <w:color w:val="auto"/>
                                <w:sz w:val="48"/>
                                <w:szCs w:val="80"/>
                              </w:rPr>
                              <w:t>Filles et Garçons</w:t>
                            </w:r>
                          </w:p>
                          <w:p w14:paraId="4B599F23" w14:textId="77777777" w:rsidR="00815875" w:rsidRPr="00315F68" w:rsidRDefault="00815875" w:rsidP="00815875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80"/>
                                <w:szCs w:val="80"/>
                              </w:rPr>
                            </w:pPr>
                          </w:p>
                          <w:p w14:paraId="483ACFDD" w14:textId="77777777" w:rsidR="00815875" w:rsidRPr="00315F68" w:rsidRDefault="00815875" w:rsidP="00815875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80"/>
                                <w:szCs w:val="80"/>
                              </w:rPr>
                            </w:pPr>
                          </w:p>
                          <w:p w14:paraId="13453C70" w14:textId="77777777" w:rsidR="00815875" w:rsidRDefault="00815875" w:rsidP="00815875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7C9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8pt;width:552pt;height:3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" filled="f" fillcolor="#fffffe" stroked="f" strokecolor="#212120">
                <v:path arrowok="t"/>
                <v:textbox inset="2.88pt,2.88pt,2.88pt,2.88pt">
                  <w:txbxContent>
                    <w:p w14:paraId="5FFE72F2" w14:textId="77777777" w:rsidR="00815875" w:rsidRPr="00A92ABB" w:rsidRDefault="00815875" w:rsidP="00815875">
                      <w:pPr>
                        <w:widowControl w:val="0"/>
                        <w:spacing w:line="840" w:lineRule="exact"/>
                        <w:rPr>
                          <w:rFonts w:ascii="Arial" w:hAnsi="Arial" w:cs="Arial"/>
                          <w:color w:val="auto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80"/>
                          <w:szCs w:val="80"/>
                        </w:rPr>
                        <w:t xml:space="preserve">                          </w:t>
                      </w:r>
                      <w:r w:rsidRPr="00A92ABB">
                        <w:rPr>
                          <w:rFonts w:ascii="Arial" w:hAnsi="Arial" w:cs="Arial"/>
                          <w:color w:val="auto"/>
                          <w:sz w:val="80"/>
                          <w:szCs w:val="80"/>
                        </w:rPr>
                        <w:t xml:space="preserve">Lycée Cuvier    </w:t>
                      </w:r>
                    </w:p>
                    <w:p w14:paraId="3F8CA93F" w14:textId="77777777" w:rsidR="00815875" w:rsidRDefault="00815875" w:rsidP="00815875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color w:val="auto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80"/>
                          <w:szCs w:val="80"/>
                        </w:rPr>
                        <w:t xml:space="preserve">                        Montbéliard</w:t>
                      </w:r>
                    </w:p>
                    <w:p w14:paraId="1245AEFB" w14:textId="77777777" w:rsidR="00815875" w:rsidRPr="00A92ABB" w:rsidRDefault="00815875" w:rsidP="00815875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color w:val="auto"/>
                          <w:sz w:val="80"/>
                          <w:szCs w:val="80"/>
                        </w:rPr>
                      </w:pPr>
                    </w:p>
                    <w:p w14:paraId="1656858A" w14:textId="77777777" w:rsidR="00815875" w:rsidRDefault="00815875" w:rsidP="00815875">
                      <w:pPr>
                        <w:widowControl w:val="0"/>
                        <w:spacing w:line="840" w:lineRule="exact"/>
                        <w:rPr>
                          <w:rFonts w:ascii="Arial" w:hAnsi="Arial" w:cs="Arial"/>
                          <w:b/>
                          <w:color w:val="auto"/>
                          <w:sz w:val="72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80"/>
                          <w:szCs w:val="80"/>
                        </w:rPr>
                        <w:t xml:space="preserve">                       </w:t>
                      </w:r>
                      <w:r w:rsidRPr="00393FE7">
                        <w:rPr>
                          <w:rFonts w:ascii="Arial" w:hAnsi="Arial" w:cs="Arial"/>
                          <w:b/>
                          <w:color w:val="auto"/>
                          <w:sz w:val="72"/>
                          <w:szCs w:val="80"/>
                        </w:rPr>
                        <w:t>Section Sportive</w:t>
                      </w:r>
                    </w:p>
                    <w:p w14:paraId="104DB502" w14:textId="77777777" w:rsidR="00815875" w:rsidRPr="00393FE7" w:rsidRDefault="00815875" w:rsidP="00815875">
                      <w:pPr>
                        <w:widowControl w:val="0"/>
                        <w:spacing w:line="840" w:lineRule="exact"/>
                        <w:rPr>
                          <w:rFonts w:ascii="Arial" w:hAnsi="Arial" w:cs="Arial"/>
                          <w:b/>
                          <w:color w:val="auto"/>
                          <w:sz w:val="72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72"/>
                          <w:szCs w:val="80"/>
                        </w:rPr>
                        <w:t xml:space="preserve">                                 Scolaire</w:t>
                      </w:r>
                    </w:p>
                    <w:p w14:paraId="1025D835" w14:textId="77777777" w:rsidR="00815875" w:rsidRPr="00665834" w:rsidRDefault="00815875" w:rsidP="00815875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80"/>
                          <w:szCs w:val="80"/>
                        </w:rPr>
                      </w:pPr>
                      <w:r w:rsidRPr="00393FE7">
                        <w:rPr>
                          <w:rFonts w:ascii="Arial" w:hAnsi="Arial" w:cs="Arial"/>
                          <w:b/>
                          <w:color w:val="auto"/>
                          <w:sz w:val="72"/>
                          <w:szCs w:val="80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72"/>
                          <w:szCs w:val="80"/>
                        </w:rPr>
                        <w:t xml:space="preserve">   </w:t>
                      </w:r>
                      <w:r w:rsidRPr="00665834">
                        <w:rPr>
                          <w:rFonts w:ascii="Arial" w:hAnsi="Arial" w:cs="Arial"/>
                          <w:b/>
                          <w:color w:val="auto"/>
                          <w:sz w:val="80"/>
                          <w:szCs w:val="80"/>
                        </w:rPr>
                        <w:t>HAND – BALL</w:t>
                      </w:r>
                    </w:p>
                    <w:p w14:paraId="16E431DD" w14:textId="77777777" w:rsidR="00815875" w:rsidRPr="00665834" w:rsidRDefault="00815875" w:rsidP="00815875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48"/>
                          <w:szCs w:val="80"/>
                        </w:rPr>
                      </w:pPr>
                      <w:r w:rsidRPr="00393FE7">
                        <w:rPr>
                          <w:rFonts w:ascii="Arial" w:hAnsi="Arial" w:cs="Arial"/>
                          <w:b/>
                          <w:color w:val="auto"/>
                          <w:sz w:val="72"/>
                          <w:szCs w:val="8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72"/>
                          <w:szCs w:val="80"/>
                        </w:rPr>
                        <w:t xml:space="preserve">                      </w:t>
                      </w:r>
                      <w:r w:rsidRPr="00665834">
                        <w:rPr>
                          <w:rFonts w:ascii="Arial" w:hAnsi="Arial" w:cs="Arial"/>
                          <w:b/>
                          <w:color w:val="auto"/>
                          <w:sz w:val="48"/>
                          <w:szCs w:val="80"/>
                        </w:rPr>
                        <w:t>Filles et Garçons</w:t>
                      </w:r>
                    </w:p>
                    <w:p w14:paraId="4B599F23" w14:textId="77777777" w:rsidR="00815875" w:rsidRPr="00315F68" w:rsidRDefault="00815875" w:rsidP="00815875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80"/>
                          <w:szCs w:val="80"/>
                        </w:rPr>
                      </w:pPr>
                    </w:p>
                    <w:p w14:paraId="483ACFDD" w14:textId="77777777" w:rsidR="00815875" w:rsidRPr="00315F68" w:rsidRDefault="00815875" w:rsidP="00815875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80"/>
                          <w:szCs w:val="80"/>
                        </w:rPr>
                      </w:pPr>
                    </w:p>
                    <w:p w14:paraId="13453C70" w14:textId="77777777" w:rsidR="00815875" w:rsidRDefault="00815875" w:rsidP="00815875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color w:val="FFFFFE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942B4F" wp14:editId="064E4907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772535" cy="4196080"/>
                <wp:effectExtent l="0" t="0" r="0" b="0"/>
                <wp:wrapNone/>
                <wp:docPr id="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2535" cy="419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395BE" w14:textId="77777777" w:rsidR="00815875" w:rsidRDefault="007C73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66F6D" wp14:editId="09FD8C42">
                                  <wp:extent cx="3746500" cy="4013200"/>
                                  <wp:effectExtent l="0" t="0" r="0" b="0"/>
                                  <wp:docPr id="9" name="Imag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75" r="337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0" cy="401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42B4F" id="Text Box 68" o:spid="_x0000_s1027" type="#_x0000_t202" style="position:absolute;margin-left:-18pt;margin-top:-18pt;width:297.05pt;height:330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" filled="f" stroked="f">
                <v:path arrowok="t"/>
                <v:textbox inset=",7.2pt,,7.2pt">
                  <w:txbxContent>
                    <w:p w14:paraId="566395BE" w14:textId="77777777" w:rsidR="00815875" w:rsidRDefault="007C739F">
                      <w:r>
                        <w:rPr>
                          <w:noProof/>
                        </w:rPr>
                        <w:drawing>
                          <wp:inline distT="0" distB="0" distL="0" distR="0" wp14:anchorId="37566F6D" wp14:editId="09FD8C42">
                            <wp:extent cx="3746500" cy="4013200"/>
                            <wp:effectExtent l="0" t="0" r="0" b="0"/>
                            <wp:docPr id="9" name="Imag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75" r="337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0" cy="401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D9EDB4" w14:textId="77777777" w:rsidR="00815875" w:rsidRDefault="00815875"/>
    <w:p w14:paraId="2D8101E3" w14:textId="77777777" w:rsidR="00815875" w:rsidRDefault="00815875"/>
    <w:p w14:paraId="49321FBB" w14:textId="77777777" w:rsidR="00815875" w:rsidRDefault="00815875"/>
    <w:p w14:paraId="22F8209A" w14:textId="77777777" w:rsidR="00815875" w:rsidRDefault="00815875"/>
    <w:p w14:paraId="24077B5B" w14:textId="77777777" w:rsidR="00815875" w:rsidRDefault="00815875"/>
    <w:p w14:paraId="4E140981" w14:textId="77777777" w:rsidR="00815875" w:rsidRDefault="00815875"/>
    <w:p w14:paraId="71BD8396" w14:textId="77777777" w:rsidR="00815875" w:rsidRDefault="00815875"/>
    <w:p w14:paraId="0E6DF6A6" w14:textId="77777777" w:rsidR="00815875" w:rsidRDefault="00815875"/>
    <w:p w14:paraId="2B9BFA2D" w14:textId="77777777" w:rsidR="00815875" w:rsidRDefault="00815875"/>
    <w:p w14:paraId="19D948D9" w14:textId="77777777" w:rsidR="00815875" w:rsidRDefault="00815875"/>
    <w:p w14:paraId="3FCC5EA9" w14:textId="77777777" w:rsidR="00815875" w:rsidRDefault="00815875"/>
    <w:p w14:paraId="1E584B38" w14:textId="77777777" w:rsidR="00815875" w:rsidRDefault="00815875"/>
    <w:p w14:paraId="3C4A644F" w14:textId="77777777" w:rsidR="00815875" w:rsidRDefault="00815875"/>
    <w:p w14:paraId="0CF6F0B0" w14:textId="77777777" w:rsidR="00815875" w:rsidRDefault="00815875"/>
    <w:p w14:paraId="787C3613" w14:textId="77777777" w:rsidR="00815875" w:rsidRDefault="00815875"/>
    <w:p w14:paraId="50336233" w14:textId="77777777" w:rsidR="00815875" w:rsidRDefault="00815875"/>
    <w:p w14:paraId="5E4B1C90" w14:textId="77777777" w:rsidR="00815875" w:rsidRDefault="00815875"/>
    <w:p w14:paraId="02939895" w14:textId="77777777" w:rsidR="00815875" w:rsidRDefault="00815875"/>
    <w:p w14:paraId="73513E8E" w14:textId="77777777" w:rsidR="00815875" w:rsidRDefault="00815875"/>
    <w:p w14:paraId="0ED9B0CC" w14:textId="77777777" w:rsidR="00815875" w:rsidRDefault="00815875"/>
    <w:p w14:paraId="5060392E" w14:textId="77777777" w:rsidR="00815875" w:rsidRDefault="00815875"/>
    <w:p w14:paraId="167E86F6" w14:textId="77777777" w:rsidR="00815875" w:rsidRDefault="00815875"/>
    <w:p w14:paraId="0F0C3867" w14:textId="77777777" w:rsidR="00815875" w:rsidRDefault="007C739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543510" wp14:editId="2D845E09">
                <wp:simplePos x="0" y="0"/>
                <wp:positionH relativeFrom="column">
                  <wp:posOffset>-304800</wp:posOffset>
                </wp:positionH>
                <wp:positionV relativeFrom="page">
                  <wp:posOffset>4343400</wp:posOffset>
                </wp:positionV>
                <wp:extent cx="2667000" cy="575183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5751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59EE5" id="Rectangle 4" o:spid="_x0000_s1026" style="position:absolute;margin-left:-24pt;margin-top:342pt;width:210pt;height:45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" fillcolor="red" stroked="f" strokecolor="#212120">
                <v:shadow color="#8c8682"/>
                <v:path arrowok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A185417" wp14:editId="225EC183">
                <wp:simplePos x="0" y="0"/>
                <wp:positionH relativeFrom="column">
                  <wp:posOffset>2514600</wp:posOffset>
                </wp:positionH>
                <wp:positionV relativeFrom="page">
                  <wp:posOffset>4343400</wp:posOffset>
                </wp:positionV>
                <wp:extent cx="4733290" cy="78803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3329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48BA10" w14:textId="77777777" w:rsidR="00815875" w:rsidRDefault="00815875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2"/>
                              </w:rPr>
                              <w:t>HAND-BALL et ETUDES au Lycée CUVIER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85417" id="Text Box 18" o:spid="_x0000_s1028" type="#_x0000_t202" style="position:absolute;margin-left:198pt;margin-top:342pt;width:372.7pt;height:62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" filled="f" fillcolor="#fffffe" stroked="f" strokecolor="#212120">
                <v:path arrowok="t"/>
                <v:textbox inset="2.88pt,2.88pt,2.88pt,2.88pt">
                  <w:txbxContent>
                    <w:p w14:paraId="1F48BA10" w14:textId="77777777" w:rsidR="00815875" w:rsidRDefault="00815875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2"/>
                        </w:rPr>
                        <w:t>HAND-BALL et ETUDES au Lycée CUVIER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8327930" wp14:editId="335FDB90">
                <wp:simplePos x="0" y="0"/>
                <wp:positionH relativeFrom="column">
                  <wp:posOffset>2362200</wp:posOffset>
                </wp:positionH>
                <wp:positionV relativeFrom="page">
                  <wp:posOffset>4343400</wp:posOffset>
                </wp:positionV>
                <wp:extent cx="4972050" cy="52895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2050" cy="5289550"/>
                        </a:xfrm>
                        <a:prstGeom prst="rect">
                          <a:avLst/>
                        </a:prstGeom>
                        <a:solidFill>
                          <a:srgbClr val="33B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F618E" id="Rectangle 3" o:spid="_x0000_s1026" style="position:absolute;margin-left:186pt;margin-top:342pt;width:391.5pt;height:416.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" fillcolor="#33b0f5" stroked="f" strokecolor="#212120">
                <v:shadow color="#dcd6d4"/>
                <v:path arrowok="t"/>
                <v:textbox inset="2.88pt,2.88pt,2.88pt,2.88pt"/>
                <w10:wrap anchory="page"/>
              </v:rect>
            </w:pict>
          </mc:Fallback>
        </mc:AlternateContent>
      </w:r>
    </w:p>
    <w:p w14:paraId="62DC8143" w14:textId="77777777" w:rsidR="00815875" w:rsidRDefault="007C739F" w:rsidP="00815875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F76F4D5" wp14:editId="119B8133">
                <wp:simplePos x="0" y="0"/>
                <wp:positionH relativeFrom="column">
                  <wp:posOffset>-76200</wp:posOffset>
                </wp:positionH>
                <wp:positionV relativeFrom="page">
                  <wp:posOffset>4457700</wp:posOffset>
                </wp:positionV>
                <wp:extent cx="2362200" cy="51435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22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F7A20D" w14:textId="77777777" w:rsidR="00815875" w:rsidRPr="00B24908" w:rsidRDefault="00815875" w:rsidP="00815875">
                            <w:pPr>
                              <w:widowControl w:val="0"/>
                              <w:spacing w:line="280" w:lineRule="exact"/>
                              <w:ind w:firstLine="720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pacing w:val="16"/>
                                <w:sz w:val="32"/>
                                <w:szCs w:val="16"/>
                                <w:u w:val="single"/>
                              </w:rPr>
                            </w:pPr>
                            <w:r w:rsidRPr="00B24908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pacing w:val="16"/>
                                <w:sz w:val="32"/>
                                <w:szCs w:val="16"/>
                                <w:u w:val="single"/>
                              </w:rPr>
                              <w:t>S</w:t>
                            </w:r>
                            <w:r w:rsidR="00A15379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pacing w:val="16"/>
                                <w:sz w:val="32"/>
                                <w:szCs w:val="16"/>
                                <w:u w:val="single"/>
                              </w:rPr>
                              <w:t>eptembre 2021</w:t>
                            </w:r>
                          </w:p>
                          <w:p w14:paraId="3210A045" w14:textId="77777777" w:rsidR="00815875" w:rsidRDefault="0081587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pacing w:val="16"/>
                                <w:sz w:val="20"/>
                                <w:szCs w:val="16"/>
                              </w:rPr>
                            </w:pPr>
                          </w:p>
                          <w:p w14:paraId="42E13ED9" w14:textId="77777777" w:rsidR="00815875" w:rsidRPr="00DA2673" w:rsidRDefault="0081587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16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9F0499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sz w:val="20"/>
                                <w:szCs w:val="16"/>
                              </w:rPr>
                              <w:t>PUBLIC CONCERNE </w:t>
                            </w:r>
                            <w:r w:rsidRPr="00DA2673">
                              <w:rPr>
                                <w:rFonts w:ascii="Arial" w:hAnsi="Arial" w:cs="Arial"/>
                                <w:color w:val="2E3640"/>
                                <w:spacing w:val="16"/>
                                <w:sz w:val="20"/>
                                <w:szCs w:val="16"/>
                              </w:rPr>
                              <w:t>:</w:t>
                            </w:r>
                          </w:p>
                          <w:p w14:paraId="5634E51F" w14:textId="77777777" w:rsidR="00815875" w:rsidRPr="00CA1749" w:rsidRDefault="00815875" w:rsidP="00815875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</w:pPr>
                            <w:r w:rsidRPr="00CA1749"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  <w:t>Les élèves de Seconde, Première ou Terminale générale ou technologique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  <w:t>.</w:t>
                            </w:r>
                          </w:p>
                          <w:p w14:paraId="4646AB61" w14:textId="77777777" w:rsidR="00815875" w:rsidRPr="00CA1749" w:rsidRDefault="00815875" w:rsidP="00815875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</w:pPr>
                            <w:r w:rsidRPr="00CA1749"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  <w:t xml:space="preserve">Les joueuses, joueurs de clubs de hand-ball ou les élèves ayant </w:t>
                            </w:r>
                            <w:proofErr w:type="gramStart"/>
                            <w:r w:rsidRPr="00CA1749"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  <w:t>une  pratique</w:t>
                            </w:r>
                            <w:proofErr w:type="gramEnd"/>
                            <w:r w:rsidRPr="00CA1749"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  <w:t xml:space="preserve"> scolaire de cette activité (UNSS).</w:t>
                            </w:r>
                          </w:p>
                          <w:p w14:paraId="20298F44" w14:textId="77777777" w:rsidR="00815875" w:rsidRPr="00CA1749" w:rsidRDefault="00815875" w:rsidP="00815875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16"/>
                              </w:rPr>
                            </w:pPr>
                          </w:p>
                          <w:p w14:paraId="7569F42C" w14:textId="77777777" w:rsidR="00815875" w:rsidRPr="009F0499" w:rsidRDefault="0081587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sz w:val="20"/>
                                <w:szCs w:val="16"/>
                              </w:rPr>
                            </w:pPr>
                            <w:r w:rsidRPr="009F0499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sz w:val="20"/>
                                <w:szCs w:val="16"/>
                              </w:rPr>
                              <w:t xml:space="preserve">  INSCRIPTION</w:t>
                            </w:r>
                          </w:p>
                          <w:p w14:paraId="7CC93F55" w14:textId="77777777" w:rsidR="00815875" w:rsidRDefault="00815875" w:rsidP="0081587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</w:pPr>
                            <w:r w:rsidRPr="00CA1749"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  <w:t xml:space="preserve">Dossier à retirer sur le portail du Lycée Cuvier Montbéliard à partir du </w:t>
                            </w:r>
                            <w:r w:rsidR="00A15379">
                              <w:rPr>
                                <w:rFonts w:ascii="Arial" w:hAnsi="Arial" w:cs="Arial"/>
                                <w:b/>
                                <w:color w:val="FFFFFF"/>
                                <w:szCs w:val="16"/>
                                <w:u w:val="single"/>
                              </w:rPr>
                              <w:t>mardi 2</w:t>
                            </w:r>
                            <w:r w:rsidR="0060116E">
                              <w:rPr>
                                <w:rFonts w:ascii="Arial" w:hAnsi="Arial" w:cs="Arial"/>
                                <w:b/>
                                <w:color w:val="FFFFFF"/>
                                <w:szCs w:val="16"/>
                                <w:u w:val="single"/>
                              </w:rPr>
                              <w:t xml:space="preserve"> mars </w:t>
                            </w:r>
                            <w:r w:rsidR="00A15379">
                              <w:rPr>
                                <w:rFonts w:ascii="Arial" w:hAnsi="Arial" w:cs="Arial"/>
                                <w:b/>
                                <w:color w:val="FFFFFF"/>
                                <w:szCs w:val="16"/>
                                <w:u w:val="single"/>
                              </w:rPr>
                              <w:t>2021</w:t>
                            </w:r>
                            <w:r w:rsidR="0060116E"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  <w:t xml:space="preserve"> </w:t>
                            </w:r>
                          </w:p>
                          <w:p w14:paraId="4F8F89C1" w14:textId="77777777" w:rsidR="00815875" w:rsidRDefault="00815875" w:rsidP="00815875">
                            <w:pPr>
                              <w:widowControl w:val="0"/>
                              <w:spacing w:line="280" w:lineRule="exact"/>
                              <w:rPr>
                                <w:i/>
                                <w:sz w:val="22"/>
                                <w:lang w:eastAsia="ar-SA"/>
                              </w:rPr>
                            </w:pPr>
                            <w:hyperlink r:id="rId6" w:history="1">
                              <w:r w:rsidRPr="00296D19">
                                <w:rPr>
                                  <w:rStyle w:val="Lienhypertexte"/>
                                  <w:rFonts w:cs="Cambria"/>
                                  <w:i/>
                                  <w:sz w:val="22"/>
                                  <w:lang w:eastAsia="ar-SA"/>
                                </w:rPr>
                                <w:t>http://lyc-cuvier.ac-besancon.fr/enoe/</w:t>
                              </w:r>
                            </w:hyperlink>
                          </w:p>
                          <w:p w14:paraId="50A47DEA" w14:textId="77777777" w:rsidR="00815875" w:rsidRDefault="00815875" w:rsidP="0081587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</w:pPr>
                          </w:p>
                          <w:p w14:paraId="517F5AD0" w14:textId="77777777" w:rsidR="00815875" w:rsidRPr="00CA1749" w:rsidRDefault="00815875" w:rsidP="0081587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</w:pPr>
                            <w:r w:rsidRPr="00CA1749"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  <w:t xml:space="preserve">Dossier à renvoyer au Lycée Cuvier Montbéliard pour le </w:t>
                            </w:r>
                            <w:r w:rsidR="00276965">
                              <w:rPr>
                                <w:rFonts w:ascii="Arial" w:hAnsi="Arial" w:cs="Arial"/>
                                <w:b/>
                                <w:color w:val="FFFFFF"/>
                                <w:szCs w:val="16"/>
                                <w:u w:val="single"/>
                              </w:rPr>
                              <w:t>merc</w:t>
                            </w:r>
                            <w:r w:rsidR="003F24C3">
                              <w:rPr>
                                <w:rFonts w:ascii="Arial" w:hAnsi="Arial" w:cs="Arial"/>
                                <w:b/>
                                <w:color w:val="FFFFFF"/>
                                <w:szCs w:val="16"/>
                                <w:u w:val="single"/>
                              </w:rPr>
                              <w:t>re</w:t>
                            </w:r>
                            <w:r w:rsidR="0060116E">
                              <w:rPr>
                                <w:rFonts w:ascii="Arial" w:hAnsi="Arial" w:cs="Arial"/>
                                <w:b/>
                                <w:color w:val="FFFFFF"/>
                                <w:szCs w:val="16"/>
                                <w:u w:val="single"/>
                              </w:rPr>
                              <w:t>di</w:t>
                            </w:r>
                            <w:r w:rsidR="003B46EC">
                              <w:rPr>
                                <w:rFonts w:ascii="Arial" w:hAnsi="Arial" w:cs="Arial"/>
                                <w:b/>
                                <w:color w:val="FFFFFF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A15379">
                              <w:rPr>
                                <w:rFonts w:ascii="Arial" w:hAnsi="Arial" w:cs="Arial"/>
                                <w:b/>
                                <w:color w:val="FFFFFF"/>
                                <w:szCs w:val="16"/>
                                <w:u w:val="single"/>
                              </w:rPr>
                              <w:t>12</w:t>
                            </w:r>
                            <w:r w:rsidR="0060116E">
                              <w:rPr>
                                <w:rFonts w:ascii="Arial" w:hAnsi="Arial" w:cs="Arial"/>
                                <w:b/>
                                <w:color w:val="FFFFFF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A15379">
                              <w:rPr>
                                <w:rFonts w:ascii="Arial" w:hAnsi="Arial" w:cs="Arial"/>
                                <w:b/>
                                <w:color w:val="FFFFFF"/>
                                <w:szCs w:val="16"/>
                                <w:u w:val="single"/>
                              </w:rPr>
                              <w:t>mai 2021</w:t>
                            </w:r>
                            <w:r w:rsidRPr="00CA1749"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  <w:t xml:space="preserve"> délai de rigueur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  <w:t>.</w:t>
                            </w:r>
                            <w:r w:rsidRPr="00CA1749"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  <w:t xml:space="preserve">   </w:t>
                            </w:r>
                          </w:p>
                          <w:p w14:paraId="1DCBD17B" w14:textId="77777777" w:rsidR="00815875" w:rsidRPr="00CA1749" w:rsidRDefault="00815875" w:rsidP="00815875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FFFFFF"/>
                                <w:szCs w:val="16"/>
                              </w:rPr>
                            </w:pPr>
                          </w:p>
                          <w:p w14:paraId="2F300F16" w14:textId="77777777" w:rsidR="00815875" w:rsidRPr="00CA1749" w:rsidRDefault="00815875" w:rsidP="0081587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Cs w:val="15"/>
                              </w:rPr>
                            </w:pPr>
                            <w:r w:rsidRPr="00CA1749">
                              <w:rPr>
                                <w:rFonts w:ascii="Arial" w:hAnsi="Arial" w:cs="Arial"/>
                                <w:color w:val="FFFFFE"/>
                                <w:szCs w:val="15"/>
                              </w:rPr>
                              <w:t>La commissi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Cs w:val="15"/>
                              </w:rPr>
                              <w:t>on d’établissement se réunira</w:t>
                            </w:r>
                            <w:r w:rsidRPr="00CA1749">
                              <w:rPr>
                                <w:rFonts w:ascii="Arial" w:hAnsi="Arial" w:cs="Arial"/>
                                <w:color w:val="FFFFFE"/>
                                <w:szCs w:val="15"/>
                              </w:rPr>
                              <w:t xml:space="preserve"> </w:t>
                            </w:r>
                            <w:r w:rsidR="00A15379">
                              <w:rPr>
                                <w:rFonts w:ascii="Arial" w:hAnsi="Arial" w:cs="Arial"/>
                                <w:b/>
                                <w:color w:val="FFFFFE"/>
                                <w:szCs w:val="15"/>
                                <w:u w:val="single"/>
                              </w:rPr>
                              <w:t>mercredi 5</w:t>
                            </w:r>
                            <w:r w:rsidR="002D619D">
                              <w:rPr>
                                <w:rFonts w:ascii="Arial" w:hAnsi="Arial" w:cs="Arial"/>
                                <w:b/>
                                <w:color w:val="FFFFFE"/>
                                <w:szCs w:val="15"/>
                                <w:u w:val="single"/>
                              </w:rPr>
                              <w:t xml:space="preserve"> mai</w:t>
                            </w:r>
                            <w:r w:rsidR="0060116E">
                              <w:rPr>
                                <w:rFonts w:ascii="Arial" w:hAnsi="Arial" w:cs="Arial"/>
                                <w:b/>
                                <w:color w:val="FFFFFE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 w:rsidR="002D619D">
                              <w:rPr>
                                <w:rFonts w:ascii="Arial" w:hAnsi="Arial" w:cs="Arial"/>
                                <w:b/>
                                <w:color w:val="FFFFFE"/>
                                <w:szCs w:val="15"/>
                                <w:u w:val="single"/>
                              </w:rPr>
                              <w:t>2020</w:t>
                            </w:r>
                            <w:r w:rsidRPr="00CA1749">
                              <w:rPr>
                                <w:rFonts w:ascii="Arial" w:hAnsi="Arial" w:cs="Arial"/>
                                <w:color w:val="FFFFFE"/>
                                <w:szCs w:val="15"/>
                              </w:rPr>
                              <w:t xml:space="preserve">pour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Cs w:val="15"/>
                              </w:rPr>
                              <w:t>organiser les tests de sélection et propos</w:t>
                            </w:r>
                            <w:r w:rsidRPr="00CA1749">
                              <w:rPr>
                                <w:rFonts w:ascii="Arial" w:hAnsi="Arial" w:cs="Arial"/>
                                <w:color w:val="FFFFFE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Cs w:val="15"/>
                              </w:rPr>
                              <w:t xml:space="preserve"> une liste de candidats à l’inspection d’académie</w:t>
                            </w:r>
                          </w:p>
                          <w:p w14:paraId="61BF89B2" w14:textId="77777777" w:rsidR="00815875" w:rsidRPr="00851A7E" w:rsidRDefault="00815875" w:rsidP="00815875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FFFFFE"/>
                                <w:szCs w:val="15"/>
                              </w:rPr>
                            </w:pPr>
                          </w:p>
                          <w:p w14:paraId="0C124F2E" w14:textId="77777777" w:rsidR="00815875" w:rsidRPr="00851A7E" w:rsidRDefault="00815875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6F4D5" id="Text Box 6" o:spid="_x0000_s1029" type="#_x0000_t202" style="position:absolute;margin-left:-6pt;margin-top:351pt;width:186pt;height:4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" filled="f" fillcolor="#fffffe" stroked="f" strokecolor="#212120">
                <v:path arrowok="t"/>
                <v:textbox inset="2.88pt,2.88pt,2.88pt,2.88pt">
                  <w:txbxContent>
                    <w:p w14:paraId="37F7A20D" w14:textId="77777777" w:rsidR="00815875" w:rsidRPr="00B24908" w:rsidRDefault="00815875" w:rsidP="00815875">
                      <w:pPr>
                        <w:widowControl w:val="0"/>
                        <w:spacing w:line="280" w:lineRule="exact"/>
                        <w:ind w:firstLine="720"/>
                        <w:rPr>
                          <w:rFonts w:ascii="Arial" w:hAnsi="Arial" w:cs="Arial"/>
                          <w:b/>
                          <w:i/>
                          <w:color w:val="000000"/>
                          <w:spacing w:val="16"/>
                          <w:sz w:val="32"/>
                          <w:szCs w:val="16"/>
                          <w:u w:val="single"/>
                        </w:rPr>
                      </w:pPr>
                      <w:r w:rsidRPr="00B24908">
                        <w:rPr>
                          <w:rFonts w:ascii="Arial" w:hAnsi="Arial" w:cs="Arial"/>
                          <w:b/>
                          <w:i/>
                          <w:color w:val="000000"/>
                          <w:spacing w:val="16"/>
                          <w:sz w:val="32"/>
                          <w:szCs w:val="16"/>
                          <w:u w:val="single"/>
                        </w:rPr>
                        <w:t>S</w:t>
                      </w:r>
                      <w:r w:rsidR="00A15379">
                        <w:rPr>
                          <w:rFonts w:ascii="Arial" w:hAnsi="Arial" w:cs="Arial"/>
                          <w:b/>
                          <w:i/>
                          <w:color w:val="000000"/>
                          <w:spacing w:val="16"/>
                          <w:sz w:val="32"/>
                          <w:szCs w:val="16"/>
                          <w:u w:val="single"/>
                        </w:rPr>
                        <w:t>eptembre 2021</w:t>
                      </w:r>
                    </w:p>
                    <w:p w14:paraId="3210A045" w14:textId="77777777" w:rsidR="00815875" w:rsidRDefault="0081587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pacing w:val="16"/>
                          <w:sz w:val="20"/>
                          <w:szCs w:val="16"/>
                        </w:rPr>
                      </w:pPr>
                    </w:p>
                    <w:p w14:paraId="42E13ED9" w14:textId="77777777" w:rsidR="00815875" w:rsidRPr="00DA2673" w:rsidRDefault="0081587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16"/>
                          <w:sz w:val="20"/>
                          <w:szCs w:val="16"/>
                        </w:rPr>
                        <w:t xml:space="preserve">  </w:t>
                      </w:r>
                      <w:r w:rsidRPr="009F0499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sz w:val="20"/>
                          <w:szCs w:val="16"/>
                        </w:rPr>
                        <w:t>PUBLIC CONCERNE </w:t>
                      </w:r>
                      <w:r w:rsidRPr="00DA2673">
                        <w:rPr>
                          <w:rFonts w:ascii="Arial" w:hAnsi="Arial" w:cs="Arial"/>
                          <w:color w:val="2E3640"/>
                          <w:spacing w:val="16"/>
                          <w:sz w:val="20"/>
                          <w:szCs w:val="16"/>
                        </w:rPr>
                        <w:t>:</w:t>
                      </w:r>
                    </w:p>
                    <w:p w14:paraId="5634E51F" w14:textId="77777777" w:rsidR="00815875" w:rsidRPr="00CA1749" w:rsidRDefault="00815875" w:rsidP="00815875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FFFFFF"/>
                          <w:szCs w:val="16"/>
                        </w:rPr>
                      </w:pPr>
                      <w:r w:rsidRPr="00CA1749">
                        <w:rPr>
                          <w:rFonts w:ascii="Arial" w:hAnsi="Arial" w:cs="Arial"/>
                          <w:color w:val="FFFFFF"/>
                          <w:szCs w:val="16"/>
                        </w:rPr>
                        <w:t>Les élèves de Seconde, Première ou Terminale générale ou technologique</w:t>
                      </w:r>
                      <w:r>
                        <w:rPr>
                          <w:rFonts w:ascii="Arial" w:hAnsi="Arial" w:cs="Arial"/>
                          <w:color w:val="FFFFFF"/>
                          <w:szCs w:val="16"/>
                        </w:rPr>
                        <w:t>.</w:t>
                      </w:r>
                    </w:p>
                    <w:p w14:paraId="4646AB61" w14:textId="77777777" w:rsidR="00815875" w:rsidRPr="00CA1749" w:rsidRDefault="00815875" w:rsidP="00815875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FFFFFF"/>
                          <w:szCs w:val="16"/>
                        </w:rPr>
                      </w:pPr>
                      <w:r w:rsidRPr="00CA1749">
                        <w:rPr>
                          <w:rFonts w:ascii="Arial" w:hAnsi="Arial" w:cs="Arial"/>
                          <w:color w:val="FFFFFF"/>
                          <w:szCs w:val="16"/>
                        </w:rPr>
                        <w:t xml:space="preserve">Les joueuses, joueurs de clubs de hand-ball ou les élèves ayant </w:t>
                      </w:r>
                      <w:proofErr w:type="gramStart"/>
                      <w:r w:rsidRPr="00CA1749">
                        <w:rPr>
                          <w:rFonts w:ascii="Arial" w:hAnsi="Arial" w:cs="Arial"/>
                          <w:color w:val="FFFFFF"/>
                          <w:szCs w:val="16"/>
                        </w:rPr>
                        <w:t>une  pratique</w:t>
                      </w:r>
                      <w:proofErr w:type="gramEnd"/>
                      <w:r w:rsidRPr="00CA1749">
                        <w:rPr>
                          <w:rFonts w:ascii="Arial" w:hAnsi="Arial" w:cs="Arial"/>
                          <w:color w:val="FFFFFF"/>
                          <w:szCs w:val="16"/>
                        </w:rPr>
                        <w:t xml:space="preserve"> scolaire de cette activité (UNSS).</w:t>
                      </w:r>
                    </w:p>
                    <w:p w14:paraId="20298F44" w14:textId="77777777" w:rsidR="00815875" w:rsidRPr="00CA1749" w:rsidRDefault="00815875" w:rsidP="00815875">
                      <w:pPr>
                        <w:pStyle w:val="Default"/>
                        <w:spacing w:line="360" w:lineRule="auto"/>
                        <w:jc w:val="both"/>
                        <w:rPr>
                          <w:rFonts w:ascii="Arial" w:hAnsi="Arial" w:cs="Arial"/>
                          <w:color w:val="FFFFFF"/>
                          <w:sz w:val="22"/>
                          <w:szCs w:val="16"/>
                        </w:rPr>
                      </w:pPr>
                    </w:p>
                    <w:p w14:paraId="7569F42C" w14:textId="77777777" w:rsidR="00815875" w:rsidRPr="009F0499" w:rsidRDefault="0081587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sz w:val="20"/>
                          <w:szCs w:val="16"/>
                        </w:rPr>
                      </w:pPr>
                      <w:r w:rsidRPr="009F0499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sz w:val="20"/>
                          <w:szCs w:val="16"/>
                        </w:rPr>
                        <w:t xml:space="preserve">  INSCRIPTION</w:t>
                      </w:r>
                    </w:p>
                    <w:p w14:paraId="7CC93F55" w14:textId="77777777" w:rsidR="00815875" w:rsidRDefault="00815875" w:rsidP="0081587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F"/>
                          <w:szCs w:val="16"/>
                        </w:rPr>
                      </w:pPr>
                      <w:r w:rsidRPr="00CA1749">
                        <w:rPr>
                          <w:rFonts w:ascii="Arial" w:hAnsi="Arial" w:cs="Arial"/>
                          <w:color w:val="FFFFFF"/>
                          <w:szCs w:val="16"/>
                        </w:rPr>
                        <w:t xml:space="preserve">Dossier à retirer sur le portail du Lycée Cuvier Montbéliard à partir du </w:t>
                      </w:r>
                      <w:r w:rsidR="00A15379">
                        <w:rPr>
                          <w:rFonts w:ascii="Arial" w:hAnsi="Arial" w:cs="Arial"/>
                          <w:b/>
                          <w:color w:val="FFFFFF"/>
                          <w:szCs w:val="16"/>
                          <w:u w:val="single"/>
                        </w:rPr>
                        <w:t>mardi 2</w:t>
                      </w:r>
                      <w:r w:rsidR="0060116E">
                        <w:rPr>
                          <w:rFonts w:ascii="Arial" w:hAnsi="Arial" w:cs="Arial"/>
                          <w:b/>
                          <w:color w:val="FFFFFF"/>
                          <w:szCs w:val="16"/>
                          <w:u w:val="single"/>
                        </w:rPr>
                        <w:t xml:space="preserve"> mars </w:t>
                      </w:r>
                      <w:r w:rsidR="00A15379">
                        <w:rPr>
                          <w:rFonts w:ascii="Arial" w:hAnsi="Arial" w:cs="Arial"/>
                          <w:b/>
                          <w:color w:val="FFFFFF"/>
                          <w:szCs w:val="16"/>
                          <w:u w:val="single"/>
                        </w:rPr>
                        <w:t>2021</w:t>
                      </w:r>
                      <w:r w:rsidR="0060116E">
                        <w:rPr>
                          <w:rFonts w:ascii="Arial" w:hAnsi="Arial" w:cs="Arial"/>
                          <w:color w:val="FFFFFF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FFFFFF"/>
                          <w:szCs w:val="16"/>
                        </w:rPr>
                        <w:t xml:space="preserve"> </w:t>
                      </w:r>
                    </w:p>
                    <w:p w14:paraId="4F8F89C1" w14:textId="77777777" w:rsidR="00815875" w:rsidRDefault="00815875" w:rsidP="00815875">
                      <w:pPr>
                        <w:widowControl w:val="0"/>
                        <w:spacing w:line="280" w:lineRule="exact"/>
                        <w:rPr>
                          <w:i/>
                          <w:sz w:val="22"/>
                          <w:lang w:eastAsia="ar-SA"/>
                        </w:rPr>
                      </w:pPr>
                      <w:hyperlink r:id="rId7" w:history="1">
                        <w:r w:rsidRPr="00296D19">
                          <w:rPr>
                            <w:rStyle w:val="Lienhypertexte"/>
                            <w:rFonts w:cs="Cambria"/>
                            <w:i/>
                            <w:sz w:val="22"/>
                            <w:lang w:eastAsia="ar-SA"/>
                          </w:rPr>
                          <w:t>http://lyc-cuvier.ac-besancon.fr/enoe/</w:t>
                        </w:r>
                      </w:hyperlink>
                    </w:p>
                    <w:p w14:paraId="50A47DEA" w14:textId="77777777" w:rsidR="00815875" w:rsidRDefault="00815875" w:rsidP="0081587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F"/>
                          <w:szCs w:val="16"/>
                        </w:rPr>
                      </w:pPr>
                    </w:p>
                    <w:p w14:paraId="517F5AD0" w14:textId="77777777" w:rsidR="00815875" w:rsidRPr="00CA1749" w:rsidRDefault="00815875" w:rsidP="0081587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F"/>
                          <w:szCs w:val="16"/>
                        </w:rPr>
                      </w:pPr>
                      <w:r w:rsidRPr="00CA1749">
                        <w:rPr>
                          <w:rFonts w:ascii="Arial" w:hAnsi="Arial" w:cs="Arial"/>
                          <w:color w:val="FFFFFF"/>
                          <w:szCs w:val="16"/>
                        </w:rPr>
                        <w:t xml:space="preserve">Dossier à renvoyer au Lycée Cuvier Montbéliard pour le </w:t>
                      </w:r>
                      <w:r w:rsidR="00276965">
                        <w:rPr>
                          <w:rFonts w:ascii="Arial" w:hAnsi="Arial" w:cs="Arial"/>
                          <w:b/>
                          <w:color w:val="FFFFFF"/>
                          <w:szCs w:val="16"/>
                          <w:u w:val="single"/>
                        </w:rPr>
                        <w:t>merc</w:t>
                      </w:r>
                      <w:r w:rsidR="003F24C3">
                        <w:rPr>
                          <w:rFonts w:ascii="Arial" w:hAnsi="Arial" w:cs="Arial"/>
                          <w:b/>
                          <w:color w:val="FFFFFF"/>
                          <w:szCs w:val="16"/>
                          <w:u w:val="single"/>
                        </w:rPr>
                        <w:t>re</w:t>
                      </w:r>
                      <w:r w:rsidR="0060116E">
                        <w:rPr>
                          <w:rFonts w:ascii="Arial" w:hAnsi="Arial" w:cs="Arial"/>
                          <w:b/>
                          <w:color w:val="FFFFFF"/>
                          <w:szCs w:val="16"/>
                          <w:u w:val="single"/>
                        </w:rPr>
                        <w:t>di</w:t>
                      </w:r>
                      <w:r w:rsidR="003B46EC">
                        <w:rPr>
                          <w:rFonts w:ascii="Arial" w:hAnsi="Arial" w:cs="Arial"/>
                          <w:b/>
                          <w:color w:val="FFFFFF"/>
                          <w:szCs w:val="16"/>
                          <w:u w:val="single"/>
                        </w:rPr>
                        <w:t xml:space="preserve"> </w:t>
                      </w:r>
                      <w:r w:rsidR="00A15379">
                        <w:rPr>
                          <w:rFonts w:ascii="Arial" w:hAnsi="Arial" w:cs="Arial"/>
                          <w:b/>
                          <w:color w:val="FFFFFF"/>
                          <w:szCs w:val="16"/>
                          <w:u w:val="single"/>
                        </w:rPr>
                        <w:t>12</w:t>
                      </w:r>
                      <w:r w:rsidR="0060116E">
                        <w:rPr>
                          <w:rFonts w:ascii="Arial" w:hAnsi="Arial" w:cs="Arial"/>
                          <w:b/>
                          <w:color w:val="FFFFFF"/>
                          <w:szCs w:val="16"/>
                          <w:u w:val="single"/>
                        </w:rPr>
                        <w:t xml:space="preserve"> </w:t>
                      </w:r>
                      <w:r w:rsidR="00A15379">
                        <w:rPr>
                          <w:rFonts w:ascii="Arial" w:hAnsi="Arial" w:cs="Arial"/>
                          <w:b/>
                          <w:color w:val="FFFFFF"/>
                          <w:szCs w:val="16"/>
                          <w:u w:val="single"/>
                        </w:rPr>
                        <w:t>mai 2021</w:t>
                      </w:r>
                      <w:r w:rsidRPr="00CA1749">
                        <w:rPr>
                          <w:rFonts w:ascii="Arial" w:hAnsi="Arial" w:cs="Arial"/>
                          <w:color w:val="FFFFFF"/>
                          <w:szCs w:val="16"/>
                        </w:rPr>
                        <w:t xml:space="preserve"> délai de rigueur</w:t>
                      </w:r>
                      <w:r>
                        <w:rPr>
                          <w:rFonts w:ascii="Arial" w:hAnsi="Arial" w:cs="Arial"/>
                          <w:color w:val="FFFFFF"/>
                          <w:szCs w:val="16"/>
                        </w:rPr>
                        <w:t>.</w:t>
                      </w:r>
                      <w:r w:rsidRPr="00CA1749">
                        <w:rPr>
                          <w:rFonts w:ascii="Arial" w:hAnsi="Arial" w:cs="Arial"/>
                          <w:color w:val="FFFFFF"/>
                          <w:szCs w:val="16"/>
                        </w:rPr>
                        <w:t xml:space="preserve">   </w:t>
                      </w:r>
                    </w:p>
                    <w:p w14:paraId="1DCBD17B" w14:textId="77777777" w:rsidR="00815875" w:rsidRPr="00CA1749" w:rsidRDefault="00815875" w:rsidP="00815875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FFFFFF"/>
                          <w:szCs w:val="16"/>
                        </w:rPr>
                      </w:pPr>
                    </w:p>
                    <w:p w14:paraId="2F300F16" w14:textId="77777777" w:rsidR="00815875" w:rsidRPr="00CA1749" w:rsidRDefault="00815875" w:rsidP="0081587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Cs w:val="15"/>
                        </w:rPr>
                      </w:pPr>
                      <w:r w:rsidRPr="00CA1749">
                        <w:rPr>
                          <w:rFonts w:ascii="Arial" w:hAnsi="Arial" w:cs="Arial"/>
                          <w:color w:val="FFFFFE"/>
                          <w:szCs w:val="15"/>
                        </w:rPr>
                        <w:t>La commissi</w:t>
                      </w:r>
                      <w:r>
                        <w:rPr>
                          <w:rFonts w:ascii="Arial" w:hAnsi="Arial" w:cs="Arial"/>
                          <w:color w:val="FFFFFE"/>
                          <w:szCs w:val="15"/>
                        </w:rPr>
                        <w:t>on d’établissement se réunira</w:t>
                      </w:r>
                      <w:r w:rsidRPr="00CA1749">
                        <w:rPr>
                          <w:rFonts w:ascii="Arial" w:hAnsi="Arial" w:cs="Arial"/>
                          <w:color w:val="FFFFFE"/>
                          <w:szCs w:val="15"/>
                        </w:rPr>
                        <w:t xml:space="preserve"> </w:t>
                      </w:r>
                      <w:r w:rsidR="00A15379">
                        <w:rPr>
                          <w:rFonts w:ascii="Arial" w:hAnsi="Arial" w:cs="Arial"/>
                          <w:b/>
                          <w:color w:val="FFFFFE"/>
                          <w:szCs w:val="15"/>
                          <w:u w:val="single"/>
                        </w:rPr>
                        <w:t>mercredi 5</w:t>
                      </w:r>
                      <w:r w:rsidR="002D619D">
                        <w:rPr>
                          <w:rFonts w:ascii="Arial" w:hAnsi="Arial" w:cs="Arial"/>
                          <w:b/>
                          <w:color w:val="FFFFFE"/>
                          <w:szCs w:val="15"/>
                          <w:u w:val="single"/>
                        </w:rPr>
                        <w:t xml:space="preserve"> mai</w:t>
                      </w:r>
                      <w:r w:rsidR="0060116E">
                        <w:rPr>
                          <w:rFonts w:ascii="Arial" w:hAnsi="Arial" w:cs="Arial"/>
                          <w:b/>
                          <w:color w:val="FFFFFE"/>
                          <w:szCs w:val="15"/>
                          <w:u w:val="single"/>
                        </w:rPr>
                        <w:t xml:space="preserve"> </w:t>
                      </w:r>
                      <w:r w:rsidR="002D619D">
                        <w:rPr>
                          <w:rFonts w:ascii="Arial" w:hAnsi="Arial" w:cs="Arial"/>
                          <w:b/>
                          <w:color w:val="FFFFFE"/>
                          <w:szCs w:val="15"/>
                          <w:u w:val="single"/>
                        </w:rPr>
                        <w:t>2020</w:t>
                      </w:r>
                      <w:r w:rsidRPr="00CA1749">
                        <w:rPr>
                          <w:rFonts w:ascii="Arial" w:hAnsi="Arial" w:cs="Arial"/>
                          <w:color w:val="FFFFFE"/>
                          <w:szCs w:val="15"/>
                        </w:rPr>
                        <w:t xml:space="preserve">pour </w:t>
                      </w:r>
                      <w:r>
                        <w:rPr>
                          <w:rFonts w:ascii="Arial" w:hAnsi="Arial" w:cs="Arial"/>
                          <w:color w:val="FFFFFE"/>
                          <w:szCs w:val="15"/>
                        </w:rPr>
                        <w:t>organiser les tests de sélection et propos</w:t>
                      </w:r>
                      <w:r w:rsidRPr="00CA1749">
                        <w:rPr>
                          <w:rFonts w:ascii="Arial" w:hAnsi="Arial" w:cs="Arial"/>
                          <w:color w:val="FFFFFE"/>
                          <w:szCs w:val="15"/>
                        </w:rPr>
                        <w:t>er</w:t>
                      </w:r>
                      <w:r>
                        <w:rPr>
                          <w:rFonts w:ascii="Arial" w:hAnsi="Arial" w:cs="Arial"/>
                          <w:color w:val="FFFFFE"/>
                          <w:szCs w:val="15"/>
                        </w:rPr>
                        <w:t xml:space="preserve"> une liste de candidats à l’inspection d’académie</w:t>
                      </w:r>
                    </w:p>
                    <w:p w14:paraId="61BF89B2" w14:textId="77777777" w:rsidR="00815875" w:rsidRPr="00851A7E" w:rsidRDefault="00815875" w:rsidP="00815875">
                      <w:pPr>
                        <w:pStyle w:val="Default"/>
                        <w:spacing w:line="360" w:lineRule="auto"/>
                        <w:jc w:val="both"/>
                        <w:rPr>
                          <w:rFonts w:ascii="Arial" w:hAnsi="Arial" w:cs="Arial"/>
                          <w:color w:val="FFFFFE"/>
                          <w:szCs w:val="15"/>
                        </w:rPr>
                      </w:pPr>
                    </w:p>
                    <w:p w14:paraId="0C124F2E" w14:textId="77777777" w:rsidR="00815875" w:rsidRPr="00851A7E" w:rsidRDefault="00815875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Cs w:val="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B831B6" wp14:editId="5657BEB9">
                <wp:simplePos x="0" y="0"/>
                <wp:positionH relativeFrom="column">
                  <wp:posOffset>1752600</wp:posOffset>
                </wp:positionH>
                <wp:positionV relativeFrom="page">
                  <wp:posOffset>9372600</wp:posOffset>
                </wp:positionV>
                <wp:extent cx="4114800" cy="80010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195"/>
                            </w:tblGrid>
                            <w:tr w:rsidR="00815875" w14:paraId="7DE214A5" w14:textId="77777777">
                              <w:trPr>
                                <w:trHeight w:val="1130"/>
                              </w:trPr>
                              <w:tc>
                                <w:tcPr>
                                  <w:tcW w:w="6195" w:type="dxa"/>
                                </w:tcPr>
                                <w:p w14:paraId="47A956CD" w14:textId="77777777" w:rsidR="00815875" w:rsidRPr="00906BCA" w:rsidRDefault="00815875" w:rsidP="0081587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kern w:val="0"/>
                                      <w:sz w:val="20"/>
                                      <w:szCs w:val="13"/>
                                      <w:lang w:eastAsia="fr-FR"/>
                                    </w:rPr>
                                  </w:pPr>
                                  <w:r w:rsidRPr="00906BC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0"/>
                                      <w:sz w:val="20"/>
                                      <w:szCs w:val="13"/>
                                      <w:lang w:eastAsia="fr-FR"/>
                                    </w:rPr>
                                    <w:t>Lycée Georges CUVIER</w:t>
                                  </w:r>
                                </w:p>
                                <w:p w14:paraId="4673D70E" w14:textId="77777777" w:rsidR="00815875" w:rsidRPr="00906BCA" w:rsidRDefault="00815875" w:rsidP="0081587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kern w:val="0"/>
                                      <w:sz w:val="20"/>
                                      <w:szCs w:val="13"/>
                                      <w:lang w:eastAsia="fr-FR"/>
                                    </w:rPr>
                                  </w:pPr>
                                  <w:r w:rsidRPr="00906BC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0"/>
                                      <w:sz w:val="20"/>
                                      <w:szCs w:val="13"/>
                                      <w:lang w:eastAsia="fr-FR"/>
                                    </w:rPr>
                                    <w:t xml:space="preserve">1 place Jean </w:t>
                                  </w:r>
                                  <w:proofErr w:type="gramStart"/>
                                  <w:r w:rsidRPr="00906BC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0"/>
                                      <w:sz w:val="20"/>
                                      <w:szCs w:val="13"/>
                                      <w:lang w:eastAsia="fr-FR"/>
                                    </w:rPr>
                                    <w:t>Monnet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0"/>
                                      <w:sz w:val="20"/>
                                      <w:szCs w:val="13"/>
                                      <w:lang w:eastAsia="fr-FR"/>
                                    </w:rPr>
                                    <w:t xml:space="preserve">  </w:t>
                                  </w:r>
                                  <w:r w:rsidRPr="00906BC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0"/>
                                      <w:sz w:val="20"/>
                                      <w:szCs w:val="13"/>
                                      <w:lang w:eastAsia="fr-FR"/>
                                    </w:rPr>
                                    <w:t>BP</w:t>
                                  </w:r>
                                  <w:proofErr w:type="gramEnd"/>
                                  <w:r w:rsidRPr="00906BC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0"/>
                                      <w:sz w:val="20"/>
                                      <w:szCs w:val="13"/>
                                      <w:lang w:eastAsia="fr-FR"/>
                                    </w:rPr>
                                    <w:t xml:space="preserve"> 347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0"/>
                                      <w:sz w:val="20"/>
                                      <w:szCs w:val="13"/>
                                      <w:lang w:eastAsia="fr-FR"/>
                                    </w:rPr>
                                    <w:t xml:space="preserve">   </w:t>
                                  </w:r>
                                  <w:r w:rsidRPr="00906BC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0"/>
                                      <w:sz w:val="20"/>
                                      <w:szCs w:val="13"/>
                                      <w:lang w:eastAsia="fr-FR"/>
                                    </w:rPr>
                                    <w:t>25207 MONBELIARD</w:t>
                                  </w:r>
                                </w:p>
                                <w:p w14:paraId="650E1318" w14:textId="77777777" w:rsidR="00815875" w:rsidRPr="00906BCA" w:rsidRDefault="00815875" w:rsidP="0081587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kern w:val="0"/>
                                      <w:sz w:val="20"/>
                                      <w:szCs w:val="13"/>
                                      <w:lang w:eastAsia="fr-FR"/>
                                    </w:rPr>
                                  </w:pPr>
                                  <w:r w:rsidRPr="00906BCA">
                                    <w:rPr>
                                      <w:rFonts w:ascii="Arial" w:hAnsi="Arial" w:cs="Arial"/>
                                      <w:color w:val="FFFFFF"/>
                                      <w:kern w:val="0"/>
                                      <w:sz w:val="20"/>
                                      <w:szCs w:val="13"/>
                                      <w:lang w:eastAsia="fr-FR"/>
                                    </w:rPr>
                                    <w:t>Tél. : 0381907740</w:t>
                                  </w:r>
                                </w:p>
                                <w:p w14:paraId="67FF65D8" w14:textId="77777777" w:rsidR="00815875" w:rsidRDefault="00815875" w:rsidP="0081587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kern w:val="0"/>
                                      <w:sz w:val="20"/>
                                      <w:szCs w:val="13"/>
                                      <w:lang w:eastAsia="fr-FR"/>
                                    </w:rPr>
                                  </w:pPr>
                                  <w:r w:rsidRPr="00906BCA">
                                    <w:rPr>
                                      <w:rFonts w:ascii="Arial" w:hAnsi="Arial" w:cs="Arial"/>
                                      <w:color w:val="FFFFFF"/>
                                      <w:kern w:val="0"/>
                                      <w:sz w:val="20"/>
                                      <w:szCs w:val="13"/>
                                      <w:lang w:eastAsia="fr-FR"/>
                                    </w:rPr>
                                    <w:t xml:space="preserve">Email : </w:t>
                                  </w:r>
                                  <w:hyperlink r:id="rId8" w:history="1">
                                    <w:r w:rsidRPr="006134CA">
                                      <w:rPr>
                                        <w:rStyle w:val="Lienhypertexte"/>
                                        <w:rFonts w:ascii="Arial" w:hAnsi="Arial" w:cs="Arial"/>
                                        <w:kern w:val="0"/>
                                        <w:sz w:val="20"/>
                                        <w:szCs w:val="13"/>
                                        <w:lang w:eastAsia="fr-FR"/>
                                      </w:rPr>
                                      <w:t>0250030x@ac-besancon.fr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0"/>
                                      <w:sz w:val="20"/>
                                      <w:szCs w:val="13"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  <w:p w14:paraId="4BF2FF69" w14:textId="77777777" w:rsidR="00815875" w:rsidRPr="00906BCA" w:rsidRDefault="00815875" w:rsidP="0081587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kern w:val="0"/>
                                      <w:sz w:val="20"/>
                                      <w:szCs w:val="13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kern w:val="0"/>
                                      <w:sz w:val="20"/>
                                      <w:szCs w:val="13"/>
                                      <w:lang w:eastAsia="fr-FR"/>
                                    </w:rPr>
                                    <w:t>www.lyceecuvier.fr</w:t>
                                  </w:r>
                                </w:p>
                                <w:p w14:paraId="443D4738" w14:textId="77777777" w:rsidR="00815875" w:rsidRDefault="00815875" w:rsidP="0081587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eastAsia="fr-FR"/>
                                    </w:rPr>
                                    <w:t>www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653EEDF5" w14:textId="77777777" w:rsidR="00815875" w:rsidRDefault="00815875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831B6" id="Text Box 22" o:spid="_x0000_s1030" type="#_x0000_t202" style="position:absolute;margin-left:138pt;margin-top:738pt;width:324pt;height:6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" filled="f" fillcolor="#fffffe" stroked="f" strokecolor="#212120">
                <v:path arrowok="t"/>
                <v:textbox inset="2.88pt,2.88pt,2.88pt,2.88pt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195"/>
                      </w:tblGrid>
                      <w:tr w:rsidR="00815875" w14:paraId="7DE214A5" w14:textId="77777777">
                        <w:trPr>
                          <w:trHeight w:val="1130"/>
                        </w:trPr>
                        <w:tc>
                          <w:tcPr>
                            <w:tcW w:w="6195" w:type="dxa"/>
                          </w:tcPr>
                          <w:p w14:paraId="47A956CD" w14:textId="77777777" w:rsidR="00815875" w:rsidRPr="00906BCA" w:rsidRDefault="00815875" w:rsidP="008158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kern w:val="0"/>
                                <w:sz w:val="20"/>
                                <w:szCs w:val="13"/>
                                <w:lang w:eastAsia="fr-FR"/>
                              </w:rPr>
                            </w:pPr>
                            <w:r w:rsidRPr="00906BC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0"/>
                                <w:sz w:val="20"/>
                                <w:szCs w:val="13"/>
                                <w:lang w:eastAsia="fr-FR"/>
                              </w:rPr>
                              <w:t>Lycée Georges CUVIER</w:t>
                            </w:r>
                          </w:p>
                          <w:p w14:paraId="4673D70E" w14:textId="77777777" w:rsidR="00815875" w:rsidRPr="00906BCA" w:rsidRDefault="00815875" w:rsidP="008158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kern w:val="0"/>
                                <w:sz w:val="20"/>
                                <w:szCs w:val="13"/>
                                <w:lang w:eastAsia="fr-FR"/>
                              </w:rPr>
                            </w:pPr>
                            <w:r w:rsidRPr="00906BC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0"/>
                                <w:sz w:val="20"/>
                                <w:szCs w:val="13"/>
                                <w:lang w:eastAsia="fr-FR"/>
                              </w:rPr>
                              <w:t xml:space="preserve">1 place Jean </w:t>
                            </w:r>
                            <w:proofErr w:type="gramStart"/>
                            <w:r w:rsidRPr="00906BC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0"/>
                                <w:sz w:val="20"/>
                                <w:szCs w:val="13"/>
                                <w:lang w:eastAsia="fr-FR"/>
                              </w:rPr>
                              <w:t>Monnet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0"/>
                                <w:sz w:val="20"/>
                                <w:szCs w:val="13"/>
                                <w:lang w:eastAsia="fr-FR"/>
                              </w:rPr>
                              <w:t xml:space="preserve">  </w:t>
                            </w:r>
                            <w:r w:rsidRPr="00906BC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0"/>
                                <w:sz w:val="20"/>
                                <w:szCs w:val="13"/>
                                <w:lang w:eastAsia="fr-FR"/>
                              </w:rPr>
                              <w:t>BP</w:t>
                            </w:r>
                            <w:proofErr w:type="gramEnd"/>
                            <w:r w:rsidRPr="00906BC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0"/>
                                <w:sz w:val="20"/>
                                <w:szCs w:val="13"/>
                                <w:lang w:eastAsia="fr-FR"/>
                              </w:rPr>
                              <w:t xml:space="preserve"> 347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kern w:val="0"/>
                                <w:sz w:val="20"/>
                                <w:szCs w:val="13"/>
                                <w:lang w:eastAsia="fr-FR"/>
                              </w:rPr>
                              <w:t xml:space="preserve">   </w:t>
                            </w:r>
                            <w:r w:rsidRPr="00906BC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0"/>
                                <w:sz w:val="20"/>
                                <w:szCs w:val="13"/>
                                <w:lang w:eastAsia="fr-FR"/>
                              </w:rPr>
                              <w:t>25207 MONBELIARD</w:t>
                            </w:r>
                          </w:p>
                          <w:p w14:paraId="650E1318" w14:textId="77777777" w:rsidR="00815875" w:rsidRPr="00906BCA" w:rsidRDefault="00815875" w:rsidP="008158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kern w:val="0"/>
                                <w:sz w:val="20"/>
                                <w:szCs w:val="13"/>
                                <w:lang w:eastAsia="fr-FR"/>
                              </w:rPr>
                            </w:pPr>
                            <w:r w:rsidRPr="00906BCA">
                              <w:rPr>
                                <w:rFonts w:ascii="Arial" w:hAnsi="Arial" w:cs="Arial"/>
                                <w:color w:val="FFFFFF"/>
                                <w:kern w:val="0"/>
                                <w:sz w:val="20"/>
                                <w:szCs w:val="13"/>
                                <w:lang w:eastAsia="fr-FR"/>
                              </w:rPr>
                              <w:t>Tél. : 0381907740</w:t>
                            </w:r>
                          </w:p>
                          <w:p w14:paraId="67FF65D8" w14:textId="77777777" w:rsidR="00815875" w:rsidRDefault="00815875" w:rsidP="008158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kern w:val="0"/>
                                <w:sz w:val="20"/>
                                <w:szCs w:val="13"/>
                                <w:lang w:eastAsia="fr-FR"/>
                              </w:rPr>
                            </w:pPr>
                            <w:r w:rsidRPr="00906BCA">
                              <w:rPr>
                                <w:rFonts w:ascii="Arial" w:hAnsi="Arial" w:cs="Arial"/>
                                <w:color w:val="FFFFFF"/>
                                <w:kern w:val="0"/>
                                <w:sz w:val="20"/>
                                <w:szCs w:val="13"/>
                                <w:lang w:eastAsia="fr-FR"/>
                              </w:rPr>
                              <w:t xml:space="preserve">Email : </w:t>
                            </w:r>
                            <w:hyperlink r:id="rId9" w:history="1">
                              <w:r w:rsidRPr="006134CA">
                                <w:rPr>
                                  <w:rStyle w:val="Lienhypertexte"/>
                                  <w:rFonts w:ascii="Arial" w:hAnsi="Arial" w:cs="Arial"/>
                                  <w:kern w:val="0"/>
                                  <w:sz w:val="20"/>
                                  <w:szCs w:val="13"/>
                                  <w:lang w:eastAsia="fr-FR"/>
                                </w:rPr>
                                <w:t>0250030x@ac-besancon.fr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FFFF"/>
                                <w:kern w:val="0"/>
                                <w:sz w:val="20"/>
                                <w:szCs w:val="13"/>
                                <w:lang w:eastAsia="fr-FR"/>
                              </w:rPr>
                              <w:t xml:space="preserve"> </w:t>
                            </w:r>
                          </w:p>
                          <w:p w14:paraId="4BF2FF69" w14:textId="77777777" w:rsidR="00815875" w:rsidRPr="00906BCA" w:rsidRDefault="00815875" w:rsidP="008158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kern w:val="0"/>
                                <w:sz w:val="20"/>
                                <w:szCs w:val="13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0"/>
                                <w:sz w:val="20"/>
                                <w:szCs w:val="13"/>
                                <w:lang w:eastAsia="fr-FR"/>
                              </w:rPr>
                              <w:t>www.lyceecuvier.fr</w:t>
                            </w:r>
                          </w:p>
                          <w:p w14:paraId="443D4738" w14:textId="77777777" w:rsidR="00815875" w:rsidRDefault="00815875" w:rsidP="0081587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color w:val="000000"/>
                                <w:kern w:val="0"/>
                                <w:sz w:val="16"/>
                                <w:szCs w:val="16"/>
                                <w:lang w:eastAsia="fr-FR"/>
                              </w:rPr>
                              <w:t>www</w:t>
                            </w:r>
                            <w:proofErr w:type="gramEnd"/>
                          </w:p>
                        </w:tc>
                      </w:tr>
                    </w:tbl>
                    <w:p w14:paraId="653EEDF5" w14:textId="77777777" w:rsidR="00815875" w:rsidRDefault="00815875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F3CB477" wp14:editId="56E443B2">
                <wp:simplePos x="0" y="0"/>
                <wp:positionH relativeFrom="column">
                  <wp:posOffset>2667000</wp:posOffset>
                </wp:positionH>
                <wp:positionV relativeFrom="page">
                  <wp:posOffset>5029200</wp:posOffset>
                </wp:positionV>
                <wp:extent cx="4368800" cy="42291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688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1FF06A" w14:textId="77777777" w:rsidR="00815875" w:rsidRPr="00DA2673" w:rsidRDefault="00815875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Cs/>
                                <w:color w:val="FFFFFF"/>
                                <w:szCs w:val="19"/>
                              </w:rPr>
                            </w:pPr>
                            <w:r w:rsidRPr="00DA2673">
                              <w:rPr>
                                <w:rFonts w:ascii="Arial" w:hAnsi="Arial" w:cs="Arial"/>
                                <w:bCs/>
                                <w:color w:val="FFFFFF"/>
                                <w:szCs w:val="19"/>
                              </w:rPr>
                              <w:t>Cette structure se donne pour objectif d’allier HAND-BALL et ETUDES en facilitant le parcours individuel scolaire et sportif de chaque élève.</w:t>
                            </w:r>
                          </w:p>
                          <w:p w14:paraId="6156D86A" w14:textId="77777777" w:rsidR="00815875" w:rsidRPr="00DA2673" w:rsidRDefault="00815875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Cs/>
                                <w:color w:val="FFFFFF"/>
                                <w:szCs w:val="19"/>
                              </w:rPr>
                            </w:pPr>
                          </w:p>
                          <w:p w14:paraId="5BB94667" w14:textId="77777777" w:rsidR="00815875" w:rsidRPr="00DA2673" w:rsidRDefault="00815875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Cs/>
                                <w:color w:val="FFFFFF"/>
                                <w:szCs w:val="19"/>
                              </w:rPr>
                            </w:pPr>
                          </w:p>
                          <w:p w14:paraId="6DCECCD5" w14:textId="77777777" w:rsidR="00815875" w:rsidRPr="00DA2673" w:rsidRDefault="00815875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color w:val="FFFFFF"/>
                                <w:szCs w:val="19"/>
                              </w:rPr>
                            </w:pPr>
                            <w:r w:rsidRPr="00DA2673">
                              <w:rPr>
                                <w:rFonts w:ascii="Arial" w:hAnsi="Arial" w:cs="Arial"/>
                                <w:bCs/>
                                <w:i/>
                                <w:color w:val="FFFFFF"/>
                                <w:szCs w:val="19"/>
                              </w:rPr>
                              <w:t>Les moyens :</w:t>
                            </w:r>
                          </w:p>
                          <w:p w14:paraId="31950B67" w14:textId="77777777" w:rsidR="00815875" w:rsidRPr="00DA2673" w:rsidRDefault="00815875" w:rsidP="0081587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</w:pPr>
                            <w:proofErr w:type="gramStart"/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>entrainements</w:t>
                            </w:r>
                            <w:proofErr w:type="gramEnd"/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 xml:space="preserve"> spécifiques Hand-Ball et préparation physique</w:t>
                            </w:r>
                          </w:p>
                          <w:p w14:paraId="3DE34A5B" w14:textId="77777777" w:rsidR="00815875" w:rsidRPr="00DA2673" w:rsidRDefault="00815875" w:rsidP="0081587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</w:pPr>
                            <w:proofErr w:type="gramStart"/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>suivi</w:t>
                            </w:r>
                            <w:proofErr w:type="gramEnd"/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 xml:space="preserve"> sportif individualisé</w:t>
                            </w:r>
                          </w:p>
                          <w:p w14:paraId="53A85A07" w14:textId="77777777" w:rsidR="00815875" w:rsidRPr="00DA2673" w:rsidRDefault="00815875" w:rsidP="0081587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</w:pPr>
                            <w:proofErr w:type="gramStart"/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>contrôle</w:t>
                            </w:r>
                            <w:proofErr w:type="gramEnd"/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 xml:space="preserve"> médical par un médecin référent</w:t>
                            </w:r>
                          </w:p>
                          <w:p w14:paraId="7C9297A1" w14:textId="77777777" w:rsidR="00815875" w:rsidRPr="00DA2673" w:rsidRDefault="00815875" w:rsidP="0081587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</w:pPr>
                            <w:proofErr w:type="gramStart"/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>accompagnement</w:t>
                            </w:r>
                            <w:proofErr w:type="gramEnd"/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 xml:space="preserve"> scolaire </w:t>
                            </w:r>
                          </w:p>
                          <w:p w14:paraId="1ECFFA92" w14:textId="77777777" w:rsidR="00815875" w:rsidRPr="00DA2673" w:rsidRDefault="00815875" w:rsidP="0081587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</w:pPr>
                            <w:proofErr w:type="gramStart"/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>possibilité</w:t>
                            </w:r>
                            <w:proofErr w:type="gramEnd"/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 xml:space="preserve"> d’accueil à l’internat du Lycée Cuvier</w:t>
                            </w:r>
                          </w:p>
                          <w:p w14:paraId="2BCC68EA" w14:textId="77777777" w:rsidR="00815875" w:rsidRPr="00DA2673" w:rsidRDefault="00815875" w:rsidP="00815875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</w:pPr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 xml:space="preserve"> </w:t>
                            </w:r>
                          </w:p>
                          <w:p w14:paraId="5BE1A37C" w14:textId="77777777" w:rsidR="00815875" w:rsidRPr="00DA2673" w:rsidRDefault="00815875" w:rsidP="00815875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</w:pPr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>Des enseignants d’EPS référents accompagneront la réussite sportive et scolaire de chaque élève.  Ils assureront le lien entre l’école, le club et les différents partenaires.</w:t>
                            </w:r>
                          </w:p>
                          <w:p w14:paraId="7A49BB03" w14:textId="77777777" w:rsidR="00815875" w:rsidRPr="00DA2673" w:rsidRDefault="00815875" w:rsidP="00815875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</w:pPr>
                          </w:p>
                          <w:p w14:paraId="799862AA" w14:textId="77777777" w:rsidR="00815875" w:rsidRPr="00DA2673" w:rsidRDefault="00815875" w:rsidP="00815875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</w:pPr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>Les partenaires :</w:t>
                            </w:r>
                          </w:p>
                          <w:p w14:paraId="660E0845" w14:textId="77777777" w:rsidR="00815875" w:rsidRPr="00DA2673" w:rsidRDefault="00815875" w:rsidP="0081587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</w:pPr>
                            <w:proofErr w:type="gramStart"/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>scolaires</w:t>
                            </w:r>
                            <w:proofErr w:type="gramEnd"/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 xml:space="preserve"> : rectorat de Besançon, U.N.S.S., C.I.O. </w:t>
                            </w:r>
                          </w:p>
                          <w:p w14:paraId="43602A4A" w14:textId="77777777" w:rsidR="00815875" w:rsidRPr="00DA2673" w:rsidRDefault="00815875" w:rsidP="0081587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</w:pPr>
                            <w:proofErr w:type="gramStart"/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>institutionnels</w:t>
                            </w:r>
                            <w:proofErr w:type="gramEnd"/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> : CAPM, ville de Montbéliard</w:t>
                            </w:r>
                          </w:p>
                          <w:p w14:paraId="5B432FF3" w14:textId="77777777" w:rsidR="00815875" w:rsidRPr="00DA2673" w:rsidRDefault="00815875" w:rsidP="0081587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</w:pPr>
                            <w:proofErr w:type="gramStart"/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>sportifs</w:t>
                            </w:r>
                            <w:proofErr w:type="gramEnd"/>
                            <w:r w:rsidRPr="00DA2673">
                              <w:rPr>
                                <w:rFonts w:ascii="Arial" w:hAnsi="Arial" w:cs="Arial"/>
                                <w:i/>
                                <w:color w:val="FFFFFF"/>
                                <w:szCs w:val="19"/>
                              </w:rPr>
                              <w:t> : ligue de Franche-Comté de Hand-Ball, comité départementaux Doubs et Territoire de Belfort, clubs de Hand-Ball, association sportive du lycée Cuvier.</w:t>
                            </w:r>
                          </w:p>
                          <w:p w14:paraId="3B9359AA" w14:textId="77777777" w:rsidR="00815875" w:rsidRPr="00DA2673" w:rsidRDefault="00815875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Cs/>
                                <w:color w:val="FFFFFF"/>
                                <w:szCs w:val="19"/>
                              </w:rPr>
                            </w:pPr>
                          </w:p>
                          <w:p w14:paraId="1EE3A72D" w14:textId="77777777" w:rsidR="00815875" w:rsidRPr="00C70FB6" w:rsidRDefault="00815875">
                            <w:pPr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19"/>
                                <w:szCs w:val="19"/>
                              </w:rPr>
                            </w:pPr>
                          </w:p>
                          <w:p w14:paraId="1E9129B7" w14:textId="77777777" w:rsidR="00815875" w:rsidRPr="00E2111C" w:rsidRDefault="00815875">
                            <w:pPr>
                              <w:jc w:val="both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6"/>
                              </w:rPr>
                            </w:pPr>
                          </w:p>
                          <w:p w14:paraId="41FA0615" w14:textId="77777777" w:rsidR="00815875" w:rsidRDefault="0081587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CB477" id="Text Box 19" o:spid="_x0000_s1031" type="#_x0000_t202" style="position:absolute;margin-left:210pt;margin-top:396pt;width:344pt;height:33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" filled="f" fillcolor="#fffffe" stroked="f" strokecolor="#212120">
                <v:path arrowok="t"/>
                <v:textbox inset="2.88pt,2.88pt,2.88pt,2.88pt">
                  <w:txbxContent>
                    <w:p w14:paraId="211FF06A" w14:textId="77777777" w:rsidR="00815875" w:rsidRPr="00DA2673" w:rsidRDefault="00815875">
                      <w:pPr>
                        <w:pStyle w:val="Default"/>
                        <w:jc w:val="both"/>
                        <w:rPr>
                          <w:rFonts w:ascii="Arial" w:hAnsi="Arial" w:cs="Arial"/>
                          <w:bCs/>
                          <w:color w:val="FFFFFF"/>
                          <w:szCs w:val="19"/>
                        </w:rPr>
                      </w:pPr>
                      <w:r w:rsidRPr="00DA2673">
                        <w:rPr>
                          <w:rFonts w:ascii="Arial" w:hAnsi="Arial" w:cs="Arial"/>
                          <w:bCs/>
                          <w:color w:val="FFFFFF"/>
                          <w:szCs w:val="19"/>
                        </w:rPr>
                        <w:t>Cette structure se donne pour objectif d’allier HAND-BALL et ETUDES en facilitant le parcours individuel scolaire et sportif de chaque élève.</w:t>
                      </w:r>
                    </w:p>
                    <w:p w14:paraId="6156D86A" w14:textId="77777777" w:rsidR="00815875" w:rsidRPr="00DA2673" w:rsidRDefault="00815875">
                      <w:pPr>
                        <w:pStyle w:val="Default"/>
                        <w:jc w:val="both"/>
                        <w:rPr>
                          <w:rFonts w:ascii="Arial" w:hAnsi="Arial" w:cs="Arial"/>
                          <w:bCs/>
                          <w:color w:val="FFFFFF"/>
                          <w:szCs w:val="19"/>
                        </w:rPr>
                      </w:pPr>
                    </w:p>
                    <w:p w14:paraId="5BB94667" w14:textId="77777777" w:rsidR="00815875" w:rsidRPr="00DA2673" w:rsidRDefault="00815875">
                      <w:pPr>
                        <w:pStyle w:val="Default"/>
                        <w:jc w:val="both"/>
                        <w:rPr>
                          <w:rFonts w:ascii="Arial" w:hAnsi="Arial" w:cs="Arial"/>
                          <w:bCs/>
                          <w:color w:val="FFFFFF"/>
                          <w:szCs w:val="19"/>
                        </w:rPr>
                      </w:pPr>
                    </w:p>
                    <w:p w14:paraId="6DCECCD5" w14:textId="77777777" w:rsidR="00815875" w:rsidRPr="00DA2673" w:rsidRDefault="00815875">
                      <w:pPr>
                        <w:pStyle w:val="Default"/>
                        <w:jc w:val="both"/>
                        <w:rPr>
                          <w:rFonts w:ascii="Arial" w:hAnsi="Arial" w:cs="Arial"/>
                          <w:bCs/>
                          <w:i/>
                          <w:color w:val="FFFFFF"/>
                          <w:szCs w:val="19"/>
                        </w:rPr>
                      </w:pPr>
                      <w:r w:rsidRPr="00DA2673">
                        <w:rPr>
                          <w:rFonts w:ascii="Arial" w:hAnsi="Arial" w:cs="Arial"/>
                          <w:bCs/>
                          <w:i/>
                          <w:color w:val="FFFFFF"/>
                          <w:szCs w:val="19"/>
                        </w:rPr>
                        <w:t>Les moyens :</w:t>
                      </w:r>
                    </w:p>
                    <w:p w14:paraId="31950B67" w14:textId="77777777" w:rsidR="00815875" w:rsidRPr="00DA2673" w:rsidRDefault="00815875" w:rsidP="00815875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</w:pPr>
                      <w:proofErr w:type="gramStart"/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>entrainements</w:t>
                      </w:r>
                      <w:proofErr w:type="gramEnd"/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 xml:space="preserve"> spécifiques Hand-Ball et préparation physique</w:t>
                      </w:r>
                    </w:p>
                    <w:p w14:paraId="3DE34A5B" w14:textId="77777777" w:rsidR="00815875" w:rsidRPr="00DA2673" w:rsidRDefault="00815875" w:rsidP="00815875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</w:pPr>
                      <w:proofErr w:type="gramStart"/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>suivi</w:t>
                      </w:r>
                      <w:proofErr w:type="gramEnd"/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 xml:space="preserve"> sportif individualisé</w:t>
                      </w:r>
                    </w:p>
                    <w:p w14:paraId="53A85A07" w14:textId="77777777" w:rsidR="00815875" w:rsidRPr="00DA2673" w:rsidRDefault="00815875" w:rsidP="00815875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</w:pPr>
                      <w:proofErr w:type="gramStart"/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>contrôle</w:t>
                      </w:r>
                      <w:proofErr w:type="gramEnd"/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 xml:space="preserve"> médical par un médecin référent</w:t>
                      </w:r>
                    </w:p>
                    <w:p w14:paraId="7C9297A1" w14:textId="77777777" w:rsidR="00815875" w:rsidRPr="00DA2673" w:rsidRDefault="00815875" w:rsidP="00815875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</w:pPr>
                      <w:proofErr w:type="gramStart"/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>accompagnement</w:t>
                      </w:r>
                      <w:proofErr w:type="gramEnd"/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 xml:space="preserve"> scolaire </w:t>
                      </w:r>
                    </w:p>
                    <w:p w14:paraId="1ECFFA92" w14:textId="77777777" w:rsidR="00815875" w:rsidRPr="00DA2673" w:rsidRDefault="00815875" w:rsidP="00815875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</w:pPr>
                      <w:proofErr w:type="gramStart"/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>possibilité</w:t>
                      </w:r>
                      <w:proofErr w:type="gramEnd"/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 xml:space="preserve"> d’accueil à l’internat du Lycée Cuvier</w:t>
                      </w:r>
                    </w:p>
                    <w:p w14:paraId="2BCC68EA" w14:textId="77777777" w:rsidR="00815875" w:rsidRPr="00DA2673" w:rsidRDefault="00815875" w:rsidP="00815875">
                      <w:pPr>
                        <w:pStyle w:val="Default"/>
                        <w:ind w:left="720"/>
                        <w:jc w:val="both"/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</w:pPr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 xml:space="preserve"> </w:t>
                      </w:r>
                    </w:p>
                    <w:p w14:paraId="5BE1A37C" w14:textId="77777777" w:rsidR="00815875" w:rsidRPr="00DA2673" w:rsidRDefault="00815875" w:rsidP="00815875">
                      <w:pPr>
                        <w:pStyle w:val="Default"/>
                        <w:jc w:val="both"/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</w:pPr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>Des enseignants d’EPS référents accompagneront la réussite sportive et scolaire de chaque élève.  Ils assureront le lien entre l’école, le club et les différents partenaires.</w:t>
                      </w:r>
                    </w:p>
                    <w:p w14:paraId="7A49BB03" w14:textId="77777777" w:rsidR="00815875" w:rsidRPr="00DA2673" w:rsidRDefault="00815875" w:rsidP="00815875">
                      <w:pPr>
                        <w:pStyle w:val="Default"/>
                        <w:jc w:val="both"/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</w:pPr>
                    </w:p>
                    <w:p w14:paraId="799862AA" w14:textId="77777777" w:rsidR="00815875" w:rsidRPr="00DA2673" w:rsidRDefault="00815875" w:rsidP="00815875">
                      <w:pPr>
                        <w:pStyle w:val="Default"/>
                        <w:jc w:val="both"/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</w:pPr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>Les partenaires :</w:t>
                      </w:r>
                    </w:p>
                    <w:p w14:paraId="660E0845" w14:textId="77777777" w:rsidR="00815875" w:rsidRPr="00DA2673" w:rsidRDefault="00815875" w:rsidP="00815875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</w:pPr>
                      <w:proofErr w:type="gramStart"/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>scolaires</w:t>
                      </w:r>
                      <w:proofErr w:type="gramEnd"/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 xml:space="preserve"> : rectorat de Besançon, U.N.S.S., C.I.O. </w:t>
                      </w:r>
                    </w:p>
                    <w:p w14:paraId="43602A4A" w14:textId="77777777" w:rsidR="00815875" w:rsidRPr="00DA2673" w:rsidRDefault="00815875" w:rsidP="00815875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</w:pPr>
                      <w:proofErr w:type="gramStart"/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>institutionnels</w:t>
                      </w:r>
                      <w:proofErr w:type="gramEnd"/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> : CAPM, ville de Montbéliard</w:t>
                      </w:r>
                    </w:p>
                    <w:p w14:paraId="5B432FF3" w14:textId="77777777" w:rsidR="00815875" w:rsidRPr="00DA2673" w:rsidRDefault="00815875" w:rsidP="00815875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</w:pPr>
                      <w:proofErr w:type="gramStart"/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>sportifs</w:t>
                      </w:r>
                      <w:proofErr w:type="gramEnd"/>
                      <w:r w:rsidRPr="00DA2673">
                        <w:rPr>
                          <w:rFonts w:ascii="Arial" w:hAnsi="Arial" w:cs="Arial"/>
                          <w:i/>
                          <w:color w:val="FFFFFF"/>
                          <w:szCs w:val="19"/>
                        </w:rPr>
                        <w:t> : ligue de Franche-Comté de Hand-Ball, comité départementaux Doubs et Territoire de Belfort, clubs de Hand-Ball, association sportive du lycée Cuvier.</w:t>
                      </w:r>
                    </w:p>
                    <w:p w14:paraId="3B9359AA" w14:textId="77777777" w:rsidR="00815875" w:rsidRPr="00DA2673" w:rsidRDefault="00815875">
                      <w:pPr>
                        <w:pStyle w:val="Default"/>
                        <w:jc w:val="both"/>
                        <w:rPr>
                          <w:rFonts w:ascii="Arial" w:hAnsi="Arial" w:cs="Arial"/>
                          <w:bCs/>
                          <w:color w:val="FFFFFF"/>
                          <w:szCs w:val="19"/>
                        </w:rPr>
                      </w:pPr>
                    </w:p>
                    <w:p w14:paraId="1EE3A72D" w14:textId="77777777" w:rsidR="00815875" w:rsidRPr="00C70FB6" w:rsidRDefault="00815875">
                      <w:pPr>
                        <w:jc w:val="both"/>
                        <w:rPr>
                          <w:rFonts w:ascii="Arial" w:hAnsi="Arial" w:cs="Arial"/>
                          <w:color w:val="FFFFFF"/>
                          <w:sz w:val="19"/>
                          <w:szCs w:val="19"/>
                        </w:rPr>
                      </w:pPr>
                    </w:p>
                    <w:p w14:paraId="1E9129B7" w14:textId="77777777" w:rsidR="00815875" w:rsidRPr="00E2111C" w:rsidRDefault="00815875">
                      <w:pPr>
                        <w:jc w:val="both"/>
                        <w:rPr>
                          <w:rFonts w:ascii="Arial" w:hAnsi="Arial" w:cs="Arial"/>
                          <w:color w:val="FFFFFF"/>
                          <w:sz w:val="18"/>
                          <w:szCs w:val="16"/>
                        </w:rPr>
                      </w:pPr>
                    </w:p>
                    <w:p w14:paraId="41FA0615" w14:textId="77777777" w:rsidR="00815875" w:rsidRDefault="00815875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5F748" wp14:editId="15EC430D">
                <wp:simplePos x="0" y="0"/>
                <wp:positionH relativeFrom="column">
                  <wp:posOffset>-228600</wp:posOffset>
                </wp:positionH>
                <wp:positionV relativeFrom="page">
                  <wp:posOffset>8915400</wp:posOffset>
                </wp:positionV>
                <wp:extent cx="7644765" cy="179705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4765" cy="179705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5703C" id="Freeform 5" o:spid="_x0000_s1026" style="position:absolute;margin-left:-18pt;margin-top:702pt;width:601.95pt;height:14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" path="m2448,389v,-249,,-249,,-249c1158,,339,128,,183,,389,,389,,389r2448,xe" fillcolor="black" stroked="f" strokecolor="#212120">
                <v:shadow color="#8c8682"/>
                <v:path arrowok="t" o:connecttype="custom" o:connectlocs="7644765,1797050;7644765,646753;0,845399;0,1797050;7644765,1797050" o:connectangles="0,0,0,0,0"/>
                <w10:wrap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4FE8D" wp14:editId="3D361CDF">
                <wp:simplePos x="0" y="0"/>
                <wp:positionH relativeFrom="column">
                  <wp:posOffset>152400</wp:posOffset>
                </wp:positionH>
                <wp:positionV relativeFrom="page">
                  <wp:posOffset>9031605</wp:posOffset>
                </wp:positionV>
                <wp:extent cx="7309485" cy="794385"/>
                <wp:effectExtent l="0" t="0" r="5715" b="5715"/>
                <wp:wrapNone/>
                <wp:docPr id="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9485" cy="794385"/>
                        </a:xfrm>
                        <a:custGeom>
                          <a:avLst/>
                          <a:gdLst>
                            <a:gd name="T0" fmla="*/ 0 w 2452"/>
                            <a:gd name="T1" fmla="*/ 181 h 181"/>
                            <a:gd name="T2" fmla="*/ 2452 w 2452"/>
                            <a:gd name="T3" fmla="*/ 165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0" y="181"/>
                              </a:moveTo>
                              <a:cubicBezTo>
                                <a:pt x="940" y="0"/>
                                <a:pt x="1828" y="65"/>
                                <a:pt x="2452" y="16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584A" id="Freeform 46" o:spid="_x0000_s1026" style="position:absolute;margin-left:12pt;margin-top:711.15pt;width:575.55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" path="m,181c940,,1828,65,2452,165e" filled="f" fillcolor="#fffffe" strokecolor="#fffffe" strokeweight=".5pt">
                <v:stroke joinstyle="miter"/>
                <v:shadow color="#8c8682"/>
                <v:path arrowok="t" o:connecttype="custom" o:connectlocs="0,794385;7309485,724163" o:connectangles="0,0"/>
                <w10:wrap anchory="page"/>
              </v:shape>
            </w:pict>
          </mc:Fallback>
        </mc:AlternateContent>
      </w:r>
    </w:p>
    <w:sectPr w:rsidR="00815875" w:rsidSect="00815875">
      <w:pgSz w:w="11907" w:h="16839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D1D63"/>
    <w:multiLevelType w:val="hybridMultilevel"/>
    <w:tmpl w:val="4E3CDDFC"/>
    <w:lvl w:ilvl="0" w:tplc="5150C57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7458"/>
    <w:multiLevelType w:val="hybridMultilevel"/>
    <w:tmpl w:val="23E8DFDA"/>
    <w:lvl w:ilvl="0" w:tplc="1AA810A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CF"/>
    <w:rsid w:val="00276965"/>
    <w:rsid w:val="002D619D"/>
    <w:rsid w:val="003B46EC"/>
    <w:rsid w:val="003F24C3"/>
    <w:rsid w:val="00556366"/>
    <w:rsid w:val="0060116E"/>
    <w:rsid w:val="007C739F"/>
    <w:rsid w:val="00815875"/>
    <w:rsid w:val="00971AA4"/>
    <w:rsid w:val="00A15379"/>
    <w:rsid w:val="00AF3689"/>
    <w:rsid w:val="00E3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4D67D"/>
  <w15:chartTrackingRefBased/>
  <w15:docId w15:val="{276ED147-4BBD-F54D-848E-65C081D7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C65"/>
    <w:rPr>
      <w:color w:val="212120"/>
      <w:kern w:val="28"/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dutableau">
    <w:name w:val="Table Grid"/>
    <w:basedOn w:val="TableauNormal"/>
    <w:uiPriority w:val="59"/>
    <w:rsid w:val="00576D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rsid w:val="009C4C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9C4C6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customStyle="1" w:styleId="Default">
    <w:name w:val="Default"/>
    <w:rsid w:val="009C4C65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Lienhypertexte">
    <w:name w:val="Hyperlink"/>
    <w:rsid w:val="004D7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50030x@ac-besancon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yc-cuvier.ac-besancon.fr/en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c-cuvier.ac-besancon.fr/eno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0250030x@ac-besanc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34</CharactersWithSpaces>
  <SharedDoc>false</SharedDoc>
  <HyperlinkBase/>
  <HLinks>
    <vt:vector size="12" baseType="variant">
      <vt:variant>
        <vt:i4>524320</vt:i4>
      </vt:variant>
      <vt:variant>
        <vt:i4>3</vt:i4>
      </vt:variant>
      <vt:variant>
        <vt:i4>0</vt:i4>
      </vt:variant>
      <vt:variant>
        <vt:i4>5</vt:i4>
      </vt:variant>
      <vt:variant>
        <vt:lpwstr>mailto:0250030x@ac-besancon.fr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http://lyc-cuvier.ac-besancon.fr/enoe/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DUPUIS</dc:creator>
  <cp:keywords/>
  <cp:lastModifiedBy>NOIR CEDRIC (COMITÉ NORD FRANCHE-COMTÉ)</cp:lastModifiedBy>
  <cp:revision>2</cp:revision>
  <cp:lastPrinted>2016-03-13T20:45:00Z</cp:lastPrinted>
  <dcterms:created xsi:type="dcterms:W3CDTF">2021-02-19T12:11:00Z</dcterms:created>
  <dcterms:modified xsi:type="dcterms:W3CDTF">2021-02-19T12:11:00Z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TC102580281036</vt:lpwstr>
  </property>
</Properties>
</file>